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9B" w:rsidRDefault="006F1D9B" w:rsidP="006F1D9B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0"/>
          <w:szCs w:val="30"/>
        </w:rPr>
      </w:pPr>
      <w:r>
        <w:rPr>
          <w:rFonts w:ascii="Times New Roman,Bold" w:hAnsi="Times New Roman,Bold" w:cs="Times New Roman,Bold"/>
          <w:b/>
          <w:bCs/>
          <w:sz w:val="30"/>
          <w:szCs w:val="30"/>
        </w:rPr>
        <w:t>Сведения о доходах, об имуществе и обязательствах имущественного характера, представленные</w:t>
      </w:r>
    </w:p>
    <w:p w:rsidR="006F1D9B" w:rsidRDefault="006F1D9B" w:rsidP="006F1D9B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0"/>
          <w:szCs w:val="30"/>
        </w:rPr>
      </w:pPr>
      <w:r>
        <w:rPr>
          <w:rFonts w:ascii="Times New Roman,Bold" w:hAnsi="Times New Roman,Bold" w:cs="Times New Roman,Bold"/>
          <w:b/>
          <w:bCs/>
          <w:sz w:val="30"/>
          <w:szCs w:val="30"/>
        </w:rPr>
        <w:t>Заместителями директора  Федерального государственного бюджетного учреждения «Объединенная дирекция заповедники Таймыра» за период</w:t>
      </w:r>
    </w:p>
    <w:p w:rsidR="006F1D9B" w:rsidRDefault="006F1D9B" w:rsidP="006F1D9B">
      <w:pPr>
        <w:jc w:val="center"/>
      </w:pPr>
      <w:r>
        <w:rPr>
          <w:rFonts w:ascii="Times New Roman,Bold" w:hAnsi="Times New Roman,Bold" w:cs="Times New Roman,Bold"/>
          <w:b/>
          <w:bCs/>
          <w:sz w:val="30"/>
          <w:szCs w:val="30"/>
        </w:rPr>
        <w:t>с 1 января 201</w:t>
      </w:r>
      <w:r w:rsidR="00B36301">
        <w:rPr>
          <w:rFonts w:ascii="Times New Roman,Bold" w:hAnsi="Times New Roman,Bold" w:cs="Times New Roman,Bold"/>
          <w:b/>
          <w:bCs/>
          <w:sz w:val="30"/>
          <w:szCs w:val="30"/>
        </w:rPr>
        <w:t>5</w:t>
      </w:r>
      <w:r>
        <w:rPr>
          <w:rFonts w:ascii="Times New Roman,Bold" w:hAnsi="Times New Roman,Bold" w:cs="Times New Roman,Bold"/>
          <w:b/>
          <w:bCs/>
          <w:sz w:val="30"/>
          <w:szCs w:val="30"/>
        </w:rPr>
        <w:t xml:space="preserve"> года по 31 декабря 201</w:t>
      </w:r>
      <w:r w:rsidR="002C1F5E">
        <w:rPr>
          <w:rFonts w:ascii="Times New Roman,Bold" w:hAnsi="Times New Roman,Bold" w:cs="Times New Roman,Bold"/>
          <w:b/>
          <w:bCs/>
          <w:sz w:val="30"/>
          <w:szCs w:val="30"/>
        </w:rPr>
        <w:t>5</w:t>
      </w:r>
      <w:r>
        <w:rPr>
          <w:rFonts w:ascii="Times New Roman,Bold" w:hAnsi="Times New Roman,Bold" w:cs="Times New Roman,Bold"/>
          <w:b/>
          <w:bCs/>
          <w:sz w:val="30"/>
          <w:szCs w:val="30"/>
        </w:rPr>
        <w:t xml:space="preserve"> года</w:t>
      </w:r>
      <w:bookmarkStart w:id="0" w:name="_GoBack"/>
      <w:bookmarkEnd w:id="0"/>
    </w:p>
    <w:p w:rsidR="006F1D9B" w:rsidRPr="006F1D9B" w:rsidRDefault="006F1D9B" w:rsidP="006F1D9B"/>
    <w:p w:rsidR="006F1D9B" w:rsidRPr="006F1D9B" w:rsidRDefault="006F1D9B" w:rsidP="006F1D9B"/>
    <w:p w:rsidR="006F1D9B" w:rsidRPr="006F1D9B" w:rsidRDefault="006F1D9B" w:rsidP="006F1D9B"/>
    <w:p w:rsidR="006F1D9B" w:rsidRDefault="006F1D9B" w:rsidP="006F1D9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4"/>
        <w:gridCol w:w="2065"/>
        <w:gridCol w:w="2248"/>
        <w:gridCol w:w="2020"/>
        <w:gridCol w:w="1784"/>
        <w:gridCol w:w="1996"/>
        <w:gridCol w:w="2079"/>
      </w:tblGrid>
      <w:tr w:rsidR="006F1D9B" w:rsidRPr="000611C7" w:rsidTr="00A92BAB">
        <w:tc>
          <w:tcPr>
            <w:tcW w:w="2594" w:type="dxa"/>
            <w:vMerge w:val="restart"/>
          </w:tcPr>
          <w:p w:rsidR="006F1D9B" w:rsidRPr="000611C7" w:rsidRDefault="006F1D9B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:rsidR="006F1D9B" w:rsidRPr="000611C7" w:rsidRDefault="006F1D9B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6F1D9B" w:rsidRPr="000611C7" w:rsidRDefault="006F1D9B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 w:val="restart"/>
          </w:tcPr>
          <w:p w:rsidR="006F1D9B" w:rsidRPr="000611C7" w:rsidRDefault="006F1D9B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6F1D9B" w:rsidRPr="000611C7" w:rsidRDefault="006F1D9B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vMerge w:val="restart"/>
          </w:tcPr>
          <w:p w:rsidR="006F1D9B" w:rsidRPr="000611C7" w:rsidRDefault="006F1D9B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Общая сумма</w:t>
            </w:r>
          </w:p>
          <w:p w:rsidR="006F1D9B" w:rsidRPr="000611C7" w:rsidRDefault="006F1D9B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декларированного</w:t>
            </w:r>
          </w:p>
          <w:p w:rsidR="006F1D9B" w:rsidRPr="000611C7" w:rsidRDefault="006F1D9B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 xml:space="preserve">годового дохода </w:t>
            </w:r>
            <w:proofErr w:type="gramStart"/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6F1D9B" w:rsidRPr="000611C7" w:rsidRDefault="006F1D9B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64EE0" w:rsidRPr="000611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  <w:p w:rsidR="006F1D9B" w:rsidRPr="000611C7" w:rsidRDefault="006F1D9B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  <w:gridSpan w:val="3"/>
          </w:tcPr>
          <w:p w:rsidR="006F1D9B" w:rsidRPr="000611C7" w:rsidRDefault="006F1D9B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</w:t>
            </w:r>
          </w:p>
          <w:p w:rsidR="006F1D9B" w:rsidRPr="000611C7" w:rsidRDefault="006F1D9B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принадлежащих</w:t>
            </w:r>
            <w:proofErr w:type="gramEnd"/>
            <w:r w:rsidRPr="000611C7">
              <w:rPr>
                <w:rFonts w:ascii="Times New Roman" w:hAnsi="Times New Roman" w:cs="Times New Roman"/>
                <w:sz w:val="24"/>
                <w:szCs w:val="24"/>
              </w:rPr>
              <w:t xml:space="preserve"> на праве собственности или</w:t>
            </w:r>
          </w:p>
          <w:p w:rsidR="006F1D9B" w:rsidRPr="000611C7" w:rsidRDefault="006F1D9B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Pr="000611C7"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</w:t>
            </w:r>
          </w:p>
          <w:p w:rsidR="006F1D9B" w:rsidRPr="000611C7" w:rsidRDefault="006F1D9B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6F1D9B" w:rsidRPr="000611C7" w:rsidRDefault="006F1D9B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6F1D9B" w:rsidRPr="000611C7" w:rsidRDefault="006F1D9B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транспортных</w:t>
            </w:r>
          </w:p>
          <w:p w:rsidR="006F1D9B" w:rsidRPr="000611C7" w:rsidRDefault="006F1D9B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6F1D9B" w:rsidRPr="000611C7" w:rsidRDefault="006F1D9B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принадлежащих</w:t>
            </w:r>
          </w:p>
          <w:p w:rsidR="006F1D9B" w:rsidRPr="000611C7" w:rsidRDefault="006F1D9B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на праве</w:t>
            </w:r>
          </w:p>
          <w:p w:rsidR="006F1D9B" w:rsidRPr="000611C7" w:rsidRDefault="006F1D9B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  <w:p w:rsidR="006F1D9B" w:rsidRPr="000611C7" w:rsidRDefault="006F1D9B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  <w:p w:rsidR="006F1D9B" w:rsidRPr="000611C7" w:rsidRDefault="006F1D9B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BD0" w:rsidRPr="000611C7" w:rsidTr="00A92BAB">
        <w:tc>
          <w:tcPr>
            <w:tcW w:w="2594" w:type="dxa"/>
            <w:vMerge/>
          </w:tcPr>
          <w:p w:rsidR="006F1D9B" w:rsidRPr="000611C7" w:rsidRDefault="006F1D9B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6F1D9B" w:rsidRPr="000611C7" w:rsidRDefault="006F1D9B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6F1D9B" w:rsidRPr="000611C7" w:rsidRDefault="006F1D9B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6F1D9B" w:rsidRPr="000611C7" w:rsidRDefault="006F1D9B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6F1D9B" w:rsidRPr="000611C7" w:rsidRDefault="006F1D9B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  <w:p w:rsidR="006F1D9B" w:rsidRPr="000611C7" w:rsidRDefault="006F1D9B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6F1D9B" w:rsidRPr="000611C7" w:rsidRDefault="006F1D9B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F1D9B" w:rsidRPr="000611C7" w:rsidRDefault="006F1D9B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1D9B" w:rsidRPr="000611C7" w:rsidRDefault="006F1D9B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6F1D9B" w:rsidRPr="000611C7" w:rsidRDefault="006F1D9B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6F1D9B" w:rsidRPr="000611C7" w:rsidRDefault="006F1D9B" w:rsidP="006F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  <w:p w:rsidR="006F1D9B" w:rsidRPr="000611C7" w:rsidRDefault="006F1D9B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6F1D9B" w:rsidRPr="000611C7" w:rsidRDefault="006F1D9B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BD0" w:rsidRPr="000611C7" w:rsidTr="00A92BAB">
        <w:tc>
          <w:tcPr>
            <w:tcW w:w="2594" w:type="dxa"/>
          </w:tcPr>
          <w:p w:rsidR="006F1D9B" w:rsidRPr="000611C7" w:rsidRDefault="006F1D9B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Первушин Алексей Викторович</w:t>
            </w:r>
          </w:p>
        </w:tc>
        <w:tc>
          <w:tcPr>
            <w:tcW w:w="2065" w:type="dxa"/>
          </w:tcPr>
          <w:p w:rsidR="006F1D9B" w:rsidRPr="000611C7" w:rsidRDefault="006F1D9B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охране территории</w:t>
            </w:r>
          </w:p>
        </w:tc>
        <w:tc>
          <w:tcPr>
            <w:tcW w:w="2248" w:type="dxa"/>
          </w:tcPr>
          <w:p w:rsidR="006F1D9B" w:rsidRPr="000611C7" w:rsidRDefault="00130B7A" w:rsidP="006217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3 002 312.79</w:t>
            </w:r>
          </w:p>
        </w:tc>
        <w:tc>
          <w:tcPr>
            <w:tcW w:w="2020" w:type="dxa"/>
          </w:tcPr>
          <w:p w:rsidR="006F1D9B" w:rsidRPr="000611C7" w:rsidRDefault="00F73E1E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257BD0" w:rsidRPr="000611C7">
              <w:rPr>
                <w:rFonts w:ascii="Times New Roman" w:hAnsi="Times New Roman" w:cs="Times New Roman"/>
                <w:sz w:val="24"/>
                <w:szCs w:val="24"/>
              </w:rPr>
              <w:t xml:space="preserve"> (собственность)</w:t>
            </w:r>
          </w:p>
          <w:p w:rsidR="00F73E1E" w:rsidRPr="000611C7" w:rsidRDefault="00F73E1E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257BD0" w:rsidRPr="000611C7">
              <w:rPr>
                <w:rFonts w:ascii="Times New Roman" w:hAnsi="Times New Roman" w:cs="Times New Roman"/>
                <w:sz w:val="24"/>
                <w:szCs w:val="24"/>
              </w:rPr>
              <w:t xml:space="preserve"> (собственность)</w:t>
            </w:r>
          </w:p>
          <w:p w:rsidR="00F73E1E" w:rsidRPr="000611C7" w:rsidRDefault="00F73E1E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257BD0" w:rsidRPr="000611C7">
              <w:rPr>
                <w:rFonts w:ascii="Times New Roman" w:hAnsi="Times New Roman" w:cs="Times New Roman"/>
                <w:sz w:val="24"/>
                <w:szCs w:val="24"/>
              </w:rPr>
              <w:t xml:space="preserve"> (собственность)</w:t>
            </w:r>
          </w:p>
          <w:p w:rsidR="006217B8" w:rsidRPr="000611C7" w:rsidRDefault="006217B8" w:rsidP="004F63F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="004F63F1" w:rsidRPr="000611C7">
              <w:rPr>
                <w:rFonts w:ascii="Times New Roman" w:hAnsi="Times New Roman" w:cs="Times New Roman"/>
                <w:sz w:val="24"/>
                <w:szCs w:val="24"/>
              </w:rPr>
              <w:t xml:space="preserve">(Договор купли-продажи квартиры от </w:t>
            </w:r>
            <w:r w:rsidR="004F63F1" w:rsidRPr="00061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19.02.2015г.)</w:t>
            </w:r>
          </w:p>
        </w:tc>
        <w:tc>
          <w:tcPr>
            <w:tcW w:w="1784" w:type="dxa"/>
          </w:tcPr>
          <w:p w:rsidR="00F73E1E" w:rsidRPr="000611C7" w:rsidRDefault="00F73E1E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</w:t>
            </w:r>
          </w:p>
          <w:p w:rsidR="00F73E1E" w:rsidRPr="000611C7" w:rsidRDefault="00F73E1E" w:rsidP="00F73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EB" w:rsidRPr="000611C7" w:rsidRDefault="000259EB" w:rsidP="00F73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E1E" w:rsidRPr="000611C7" w:rsidRDefault="00F73E1E" w:rsidP="00F7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1878</w:t>
            </w:r>
          </w:p>
          <w:p w:rsidR="00F73E1E" w:rsidRPr="000611C7" w:rsidRDefault="00F73E1E" w:rsidP="00F73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EB" w:rsidRPr="000611C7" w:rsidRDefault="000259EB" w:rsidP="00F73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D9B" w:rsidRPr="000611C7" w:rsidRDefault="00F73E1E" w:rsidP="00F7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  <w:p w:rsidR="006217B8" w:rsidRPr="000611C7" w:rsidRDefault="006217B8" w:rsidP="00F73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B8" w:rsidRPr="000611C7" w:rsidRDefault="00130B7A" w:rsidP="00F7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96" w:type="dxa"/>
          </w:tcPr>
          <w:p w:rsidR="00F73E1E" w:rsidRPr="000611C7" w:rsidRDefault="00F73E1E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3E1E" w:rsidRPr="000611C7" w:rsidRDefault="00F73E1E" w:rsidP="00F73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EB" w:rsidRPr="000611C7" w:rsidRDefault="000259EB" w:rsidP="00F73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E1E" w:rsidRPr="000611C7" w:rsidRDefault="00F73E1E" w:rsidP="00F7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3E1E" w:rsidRPr="000611C7" w:rsidRDefault="00F73E1E" w:rsidP="00F73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EB" w:rsidRPr="000611C7" w:rsidRDefault="000259EB" w:rsidP="00F73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D9B" w:rsidRPr="000611C7" w:rsidRDefault="00F73E1E" w:rsidP="00F7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217B8" w:rsidRPr="000611C7" w:rsidRDefault="006217B8" w:rsidP="00F73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B8" w:rsidRPr="000611C7" w:rsidRDefault="00130B7A" w:rsidP="00F7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6217B8" w:rsidRPr="000611C7" w:rsidRDefault="006217B8" w:rsidP="00F73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B8" w:rsidRPr="000611C7" w:rsidRDefault="006217B8" w:rsidP="00F73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B8" w:rsidRPr="000611C7" w:rsidRDefault="006217B8" w:rsidP="00F73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6F1D9B" w:rsidRPr="000611C7" w:rsidRDefault="00F73E1E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ГАЗ 69</w:t>
            </w:r>
          </w:p>
          <w:p w:rsidR="00F73E1E" w:rsidRPr="000611C7" w:rsidRDefault="00F73E1E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E1E" w:rsidRPr="000611C7" w:rsidRDefault="00F73E1E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УАЗ 33036</w:t>
            </w:r>
          </w:p>
        </w:tc>
      </w:tr>
      <w:tr w:rsidR="00257BD0" w:rsidRPr="000611C7" w:rsidTr="00A92BAB">
        <w:tc>
          <w:tcPr>
            <w:tcW w:w="2594" w:type="dxa"/>
          </w:tcPr>
          <w:p w:rsidR="006F1D9B" w:rsidRPr="000611C7" w:rsidRDefault="006F1D9B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065" w:type="dxa"/>
          </w:tcPr>
          <w:p w:rsidR="006F1D9B" w:rsidRPr="000611C7" w:rsidRDefault="00A954BF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8" w:type="dxa"/>
          </w:tcPr>
          <w:p w:rsidR="006F1D9B" w:rsidRPr="000611C7" w:rsidRDefault="004F63F1" w:rsidP="006217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eastAsia="Calibri" w:hAnsi="Times New Roman" w:cs="Times New Roman"/>
                <w:sz w:val="24"/>
                <w:szCs w:val="24"/>
              </w:rPr>
              <w:t>692 510.57</w:t>
            </w:r>
          </w:p>
        </w:tc>
        <w:tc>
          <w:tcPr>
            <w:tcW w:w="2020" w:type="dxa"/>
          </w:tcPr>
          <w:p w:rsidR="006F1D9B" w:rsidRPr="000611C7" w:rsidRDefault="004F63F1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Квартира (Договор купли-продажи квартиры от 19.02.2015г.)</w:t>
            </w:r>
          </w:p>
        </w:tc>
        <w:tc>
          <w:tcPr>
            <w:tcW w:w="1784" w:type="dxa"/>
          </w:tcPr>
          <w:p w:rsidR="006F1D9B" w:rsidRPr="000611C7" w:rsidRDefault="004F63F1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96" w:type="dxa"/>
          </w:tcPr>
          <w:p w:rsidR="006F1D9B" w:rsidRPr="000611C7" w:rsidRDefault="004F63F1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079" w:type="dxa"/>
          </w:tcPr>
          <w:p w:rsidR="006F1D9B" w:rsidRPr="000611C7" w:rsidRDefault="00F73E1E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BD0" w:rsidRPr="000611C7" w:rsidTr="00A92BAB">
        <w:tc>
          <w:tcPr>
            <w:tcW w:w="2594" w:type="dxa"/>
          </w:tcPr>
          <w:p w:rsidR="006F1D9B" w:rsidRPr="000611C7" w:rsidRDefault="006F1D9B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2065" w:type="dxa"/>
          </w:tcPr>
          <w:p w:rsidR="006F1D9B" w:rsidRPr="000611C7" w:rsidRDefault="00A954BF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8" w:type="dxa"/>
          </w:tcPr>
          <w:p w:rsidR="006F1D9B" w:rsidRPr="000611C7" w:rsidRDefault="004903F2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0" w:type="dxa"/>
          </w:tcPr>
          <w:p w:rsidR="006F1D9B" w:rsidRPr="000611C7" w:rsidRDefault="00F73E1E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</w:tcPr>
          <w:p w:rsidR="006F1D9B" w:rsidRPr="000611C7" w:rsidRDefault="00F73E1E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</w:tcPr>
          <w:p w:rsidR="006F1D9B" w:rsidRPr="000611C7" w:rsidRDefault="00F73E1E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9" w:type="dxa"/>
          </w:tcPr>
          <w:p w:rsidR="006F1D9B" w:rsidRPr="000611C7" w:rsidRDefault="00F73E1E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45CA" w:rsidRPr="000611C7" w:rsidTr="00A92BAB">
        <w:tc>
          <w:tcPr>
            <w:tcW w:w="2594" w:type="dxa"/>
          </w:tcPr>
          <w:p w:rsidR="007345CA" w:rsidRPr="000611C7" w:rsidRDefault="007345CA" w:rsidP="00B70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Лисовская Екатерина Сергеевна</w:t>
            </w:r>
          </w:p>
        </w:tc>
        <w:tc>
          <w:tcPr>
            <w:tcW w:w="2065" w:type="dxa"/>
          </w:tcPr>
          <w:p w:rsidR="007345CA" w:rsidRPr="000611C7" w:rsidRDefault="007345CA" w:rsidP="00B70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экологическому просвещению и туризму</w:t>
            </w:r>
          </w:p>
        </w:tc>
        <w:tc>
          <w:tcPr>
            <w:tcW w:w="2248" w:type="dxa"/>
          </w:tcPr>
          <w:p w:rsidR="007345CA" w:rsidRPr="000611C7" w:rsidRDefault="00C60682" w:rsidP="00B363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6301" w:rsidRPr="000611C7">
              <w:rPr>
                <w:rFonts w:ascii="Times New Roman" w:hAnsi="Times New Roman" w:cs="Times New Roman"/>
                <w:sz w:val="24"/>
                <w:szCs w:val="24"/>
              </w:rPr>
              <w:t>577562</w:t>
            </w: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6301" w:rsidRPr="000611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0" w:type="dxa"/>
          </w:tcPr>
          <w:p w:rsidR="007345CA" w:rsidRPr="000611C7" w:rsidRDefault="007345CA" w:rsidP="00B70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Квартира (собственность)</w:t>
            </w:r>
          </w:p>
          <w:p w:rsidR="007345CA" w:rsidRPr="000611C7" w:rsidRDefault="007345CA" w:rsidP="00B70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345CA" w:rsidRPr="000611C7" w:rsidRDefault="007345CA" w:rsidP="00B70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</w:tc>
        <w:tc>
          <w:tcPr>
            <w:tcW w:w="1784" w:type="dxa"/>
          </w:tcPr>
          <w:p w:rsidR="007345CA" w:rsidRPr="000611C7" w:rsidRDefault="007345CA" w:rsidP="00B70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  <w:p w:rsidR="007345CA" w:rsidRPr="000611C7" w:rsidRDefault="007345CA" w:rsidP="00B70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CA" w:rsidRPr="000611C7" w:rsidRDefault="007345CA" w:rsidP="00B70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CA" w:rsidRPr="000611C7" w:rsidRDefault="007345CA" w:rsidP="00B7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96" w:type="dxa"/>
          </w:tcPr>
          <w:p w:rsidR="007345CA" w:rsidRPr="000611C7" w:rsidRDefault="007345CA" w:rsidP="00B70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7345CA" w:rsidRPr="000611C7" w:rsidRDefault="007345CA" w:rsidP="00B70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CA" w:rsidRPr="000611C7" w:rsidRDefault="007345CA" w:rsidP="00B70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CA" w:rsidRPr="000611C7" w:rsidRDefault="007345CA" w:rsidP="00B70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079" w:type="dxa"/>
          </w:tcPr>
          <w:p w:rsidR="007345CA" w:rsidRPr="000611C7" w:rsidRDefault="007345CA" w:rsidP="00B70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345CA" w:rsidRPr="000611C7" w:rsidRDefault="007345CA" w:rsidP="00B70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CA" w:rsidRPr="000611C7" w:rsidRDefault="007345CA" w:rsidP="00B70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45CA" w:rsidRPr="000611C7" w:rsidTr="00A92BAB">
        <w:tc>
          <w:tcPr>
            <w:tcW w:w="2594" w:type="dxa"/>
          </w:tcPr>
          <w:p w:rsidR="007345CA" w:rsidRPr="000611C7" w:rsidRDefault="007345CA" w:rsidP="00B70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Несовершеннолетняя дочь </w:t>
            </w:r>
          </w:p>
        </w:tc>
        <w:tc>
          <w:tcPr>
            <w:tcW w:w="2065" w:type="dxa"/>
          </w:tcPr>
          <w:p w:rsidR="007345CA" w:rsidRPr="000611C7" w:rsidRDefault="007345CA" w:rsidP="00B70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8" w:type="dxa"/>
          </w:tcPr>
          <w:p w:rsidR="007345CA" w:rsidRPr="000611C7" w:rsidRDefault="007345CA" w:rsidP="00B70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0" w:type="dxa"/>
          </w:tcPr>
          <w:p w:rsidR="007345CA" w:rsidRPr="000611C7" w:rsidRDefault="007345CA" w:rsidP="00B70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</w:tcPr>
          <w:p w:rsidR="007345CA" w:rsidRPr="000611C7" w:rsidRDefault="007345CA" w:rsidP="00B70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</w:tcPr>
          <w:p w:rsidR="007345CA" w:rsidRPr="000611C7" w:rsidRDefault="007345CA" w:rsidP="00B70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9" w:type="dxa"/>
          </w:tcPr>
          <w:p w:rsidR="007345CA" w:rsidRPr="000611C7" w:rsidRDefault="007345CA" w:rsidP="00B707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45CA" w:rsidRPr="000611C7" w:rsidTr="00A92BAB">
        <w:tc>
          <w:tcPr>
            <w:tcW w:w="2594" w:type="dxa"/>
          </w:tcPr>
          <w:p w:rsidR="007345CA" w:rsidRPr="000611C7" w:rsidRDefault="007345CA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2065" w:type="dxa"/>
          </w:tcPr>
          <w:p w:rsidR="007345CA" w:rsidRPr="000611C7" w:rsidRDefault="007345CA" w:rsidP="002C63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8" w:type="dxa"/>
          </w:tcPr>
          <w:p w:rsidR="007345CA" w:rsidRPr="000611C7" w:rsidRDefault="007345CA" w:rsidP="002C63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0" w:type="dxa"/>
          </w:tcPr>
          <w:p w:rsidR="007345CA" w:rsidRPr="000611C7" w:rsidRDefault="007345CA" w:rsidP="002C63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</w:tcPr>
          <w:p w:rsidR="007345CA" w:rsidRPr="000611C7" w:rsidRDefault="007345CA" w:rsidP="002C63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</w:tcPr>
          <w:p w:rsidR="007345CA" w:rsidRPr="000611C7" w:rsidRDefault="007345CA" w:rsidP="002C63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9" w:type="dxa"/>
          </w:tcPr>
          <w:p w:rsidR="007345CA" w:rsidRPr="000611C7" w:rsidRDefault="007345CA" w:rsidP="002C63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45CA" w:rsidRPr="000611C7" w:rsidTr="00A92BAB">
        <w:tc>
          <w:tcPr>
            <w:tcW w:w="2594" w:type="dxa"/>
          </w:tcPr>
          <w:p w:rsidR="007345CA" w:rsidRPr="000611C7" w:rsidRDefault="007345CA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Вязовченко  Валерий Владимирович</w:t>
            </w:r>
          </w:p>
        </w:tc>
        <w:tc>
          <w:tcPr>
            <w:tcW w:w="2065" w:type="dxa"/>
          </w:tcPr>
          <w:p w:rsidR="007345CA" w:rsidRPr="000611C7" w:rsidRDefault="007345CA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2248" w:type="dxa"/>
          </w:tcPr>
          <w:p w:rsidR="007345CA" w:rsidRPr="000611C7" w:rsidRDefault="004F63F1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1720844,76</w:t>
            </w:r>
          </w:p>
        </w:tc>
        <w:tc>
          <w:tcPr>
            <w:tcW w:w="2020" w:type="dxa"/>
          </w:tcPr>
          <w:p w:rsidR="007345CA" w:rsidRPr="000611C7" w:rsidRDefault="007345CA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r w:rsidR="00B93A34" w:rsidRPr="000611C7">
              <w:rPr>
                <w:rFonts w:ascii="Times New Roman" w:hAnsi="Times New Roman" w:cs="Times New Roman"/>
                <w:sz w:val="24"/>
                <w:szCs w:val="24"/>
              </w:rPr>
              <w:t>аренда до 2018</w:t>
            </w: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F63F1" w:rsidRPr="000611C7" w:rsidRDefault="004F63F1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A34" w:rsidRPr="000611C7" w:rsidRDefault="00B93A34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1C7">
              <w:rPr>
                <w:rFonts w:ascii="Times New Roman" w:hAnsi="Times New Roman" w:cs="Times New Roman"/>
                <w:sz w:val="24"/>
                <w:szCs w:val="24"/>
              </w:rPr>
              <w:t xml:space="preserve">2-х комнатная            квартира коммерческий </w:t>
            </w:r>
            <w:proofErr w:type="spellStart"/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B93A34" w:rsidRPr="000611C7" w:rsidRDefault="00B93A34" w:rsidP="00B93A3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Земельный участок (субаренда)</w:t>
            </w:r>
          </w:p>
          <w:p w:rsidR="00B93A34" w:rsidRPr="000611C7" w:rsidRDefault="00B93A34" w:rsidP="00B93A3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Земельный участок (аренда с 2015 на 49 лет)</w:t>
            </w:r>
          </w:p>
          <w:p w:rsidR="00B93A34" w:rsidRPr="000611C7" w:rsidRDefault="00B93A34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A34" w:rsidRPr="000611C7" w:rsidRDefault="00B93A34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4F63F1" w:rsidRPr="000611C7" w:rsidRDefault="007345CA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  <w:p w:rsidR="004F63F1" w:rsidRPr="000611C7" w:rsidRDefault="004F63F1" w:rsidP="004F6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F1" w:rsidRPr="000611C7" w:rsidRDefault="004F63F1" w:rsidP="004F6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F1" w:rsidRPr="000611C7" w:rsidRDefault="004F63F1" w:rsidP="004F6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A34" w:rsidRPr="000611C7" w:rsidRDefault="00B93A34" w:rsidP="00B9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A34" w:rsidRPr="000611C7" w:rsidRDefault="00B93A34" w:rsidP="00B9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28,37</w:t>
            </w:r>
          </w:p>
          <w:p w:rsidR="00B93A34" w:rsidRPr="000611C7" w:rsidRDefault="00B93A34" w:rsidP="00B9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A34" w:rsidRPr="000611C7" w:rsidRDefault="00B93A34" w:rsidP="00B9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CA" w:rsidRPr="000611C7" w:rsidRDefault="00B93A34" w:rsidP="00B9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B93A34" w:rsidRPr="000611C7" w:rsidRDefault="00B93A34" w:rsidP="00B9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A34" w:rsidRPr="000611C7" w:rsidRDefault="00B93A34" w:rsidP="00B9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A34" w:rsidRPr="000611C7" w:rsidRDefault="00B93A34" w:rsidP="00B9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A34" w:rsidRPr="000611C7" w:rsidRDefault="00B93A34" w:rsidP="00B9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1996" w:type="dxa"/>
          </w:tcPr>
          <w:p w:rsidR="004F63F1" w:rsidRPr="000611C7" w:rsidRDefault="007345CA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F63F1" w:rsidRPr="000611C7" w:rsidRDefault="004F63F1" w:rsidP="004F6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F1" w:rsidRPr="000611C7" w:rsidRDefault="004F63F1" w:rsidP="004F6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F1" w:rsidRPr="000611C7" w:rsidRDefault="004F63F1" w:rsidP="004F6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A34" w:rsidRPr="000611C7" w:rsidRDefault="00B93A34" w:rsidP="00B9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A34" w:rsidRPr="000611C7" w:rsidRDefault="00B93A34" w:rsidP="00B9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B93A34" w:rsidRPr="000611C7" w:rsidRDefault="00B93A34" w:rsidP="00B9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A34" w:rsidRPr="000611C7" w:rsidRDefault="00B93A34" w:rsidP="00B9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A34" w:rsidRPr="000611C7" w:rsidRDefault="00B93A34" w:rsidP="00B9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7345CA" w:rsidRPr="000611C7" w:rsidRDefault="007345CA" w:rsidP="00B9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A34" w:rsidRPr="000611C7" w:rsidRDefault="00B93A34" w:rsidP="00B9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A34" w:rsidRPr="000611C7" w:rsidRDefault="00B93A34" w:rsidP="00B9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A34" w:rsidRPr="000611C7" w:rsidRDefault="00B93A34" w:rsidP="00B9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079" w:type="dxa"/>
          </w:tcPr>
          <w:p w:rsidR="007345CA" w:rsidRPr="000611C7" w:rsidRDefault="007345CA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Снегоход LYNX 59 YETI 600ACE</w:t>
            </w:r>
            <w:r w:rsidR="004F63F1" w:rsidRPr="000611C7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</w:tc>
      </w:tr>
      <w:tr w:rsidR="007345CA" w:rsidRPr="000611C7" w:rsidTr="00A92BAB">
        <w:tc>
          <w:tcPr>
            <w:tcW w:w="2594" w:type="dxa"/>
          </w:tcPr>
          <w:p w:rsidR="007345CA" w:rsidRPr="000611C7" w:rsidRDefault="007345CA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065" w:type="dxa"/>
          </w:tcPr>
          <w:p w:rsidR="007345CA" w:rsidRPr="000611C7" w:rsidRDefault="007345CA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7345CA" w:rsidRPr="000611C7" w:rsidRDefault="0074643D" w:rsidP="007345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745928,31</w:t>
            </w:r>
          </w:p>
        </w:tc>
        <w:tc>
          <w:tcPr>
            <w:tcW w:w="2020" w:type="dxa"/>
          </w:tcPr>
          <w:p w:rsidR="0074643D" w:rsidRPr="000611C7" w:rsidRDefault="0074643D" w:rsidP="0074643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1C7">
              <w:rPr>
                <w:rFonts w:ascii="Times New Roman" w:hAnsi="Times New Roman" w:cs="Times New Roman"/>
                <w:sz w:val="24"/>
                <w:szCs w:val="24"/>
              </w:rPr>
              <w:t xml:space="preserve">2-х комнатная            квартира коммерческий </w:t>
            </w:r>
            <w:proofErr w:type="spellStart"/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7345CA" w:rsidRPr="000611C7" w:rsidRDefault="007345CA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74643D" w:rsidRPr="000611C7" w:rsidRDefault="0074643D" w:rsidP="0074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28,37</w:t>
            </w:r>
          </w:p>
          <w:p w:rsidR="007345CA" w:rsidRPr="000611C7" w:rsidRDefault="007345CA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7345CA" w:rsidRPr="000611C7" w:rsidRDefault="0074643D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79" w:type="dxa"/>
          </w:tcPr>
          <w:p w:rsidR="007345CA" w:rsidRPr="000611C7" w:rsidRDefault="007345CA" w:rsidP="006F1D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32B" w:rsidRPr="000611C7" w:rsidTr="00A92BAB">
        <w:tc>
          <w:tcPr>
            <w:tcW w:w="2594" w:type="dxa"/>
          </w:tcPr>
          <w:p w:rsidR="0002132B" w:rsidRPr="000611C7" w:rsidRDefault="0002132B" w:rsidP="00B44A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Ергакова Марина Алексеевна</w:t>
            </w:r>
          </w:p>
        </w:tc>
        <w:tc>
          <w:tcPr>
            <w:tcW w:w="2065" w:type="dxa"/>
          </w:tcPr>
          <w:p w:rsidR="0002132B" w:rsidRPr="000611C7" w:rsidRDefault="0002132B" w:rsidP="00B44A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8" w:type="dxa"/>
          </w:tcPr>
          <w:p w:rsidR="000611C7" w:rsidRPr="000611C7" w:rsidRDefault="000611C7" w:rsidP="00B44A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2 513 247,15</w:t>
            </w:r>
          </w:p>
        </w:tc>
        <w:tc>
          <w:tcPr>
            <w:tcW w:w="2020" w:type="dxa"/>
          </w:tcPr>
          <w:p w:rsidR="0002132B" w:rsidRPr="000611C7" w:rsidRDefault="00A954BF" w:rsidP="00A954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Квартира (собственность)</w:t>
            </w:r>
          </w:p>
        </w:tc>
        <w:tc>
          <w:tcPr>
            <w:tcW w:w="1784" w:type="dxa"/>
          </w:tcPr>
          <w:p w:rsidR="0002132B" w:rsidRPr="000611C7" w:rsidRDefault="00A954BF" w:rsidP="00B44A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1996" w:type="dxa"/>
          </w:tcPr>
          <w:p w:rsidR="0002132B" w:rsidRPr="000611C7" w:rsidRDefault="00A954BF" w:rsidP="00B44A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079" w:type="dxa"/>
          </w:tcPr>
          <w:p w:rsidR="0002132B" w:rsidRPr="000611C7" w:rsidRDefault="00A954BF" w:rsidP="00B44A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32B" w:rsidRPr="000611C7" w:rsidTr="00A92BAB">
        <w:tc>
          <w:tcPr>
            <w:tcW w:w="2594" w:type="dxa"/>
          </w:tcPr>
          <w:p w:rsidR="0002132B" w:rsidRPr="000611C7" w:rsidRDefault="0002132B" w:rsidP="00B44A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2065" w:type="dxa"/>
          </w:tcPr>
          <w:p w:rsidR="0002132B" w:rsidRPr="000611C7" w:rsidRDefault="00F918B0" w:rsidP="00B44A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обеспечения основной деятельности </w:t>
            </w:r>
          </w:p>
        </w:tc>
        <w:tc>
          <w:tcPr>
            <w:tcW w:w="2248" w:type="dxa"/>
          </w:tcPr>
          <w:p w:rsidR="000611C7" w:rsidRPr="000611C7" w:rsidRDefault="000611C7" w:rsidP="00B44A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1 644 237,50</w:t>
            </w:r>
          </w:p>
        </w:tc>
        <w:tc>
          <w:tcPr>
            <w:tcW w:w="2020" w:type="dxa"/>
          </w:tcPr>
          <w:p w:rsidR="0002132B" w:rsidRPr="000611C7" w:rsidRDefault="00F918B0" w:rsidP="00B44A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Земельный участок (собственность)</w:t>
            </w:r>
          </w:p>
          <w:p w:rsidR="00F918B0" w:rsidRPr="000611C7" w:rsidRDefault="00F918B0" w:rsidP="00B44A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Квартира (собственность)</w:t>
            </w:r>
          </w:p>
        </w:tc>
        <w:tc>
          <w:tcPr>
            <w:tcW w:w="1784" w:type="dxa"/>
          </w:tcPr>
          <w:p w:rsidR="0002132B" w:rsidRPr="000611C7" w:rsidRDefault="00F918B0" w:rsidP="00B44A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  <w:p w:rsidR="00F918B0" w:rsidRPr="000611C7" w:rsidRDefault="00F918B0" w:rsidP="00B44A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8B0" w:rsidRPr="000611C7" w:rsidRDefault="00F918B0" w:rsidP="00B44A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8B0" w:rsidRPr="000611C7" w:rsidRDefault="00F918B0" w:rsidP="00B44A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96" w:type="dxa"/>
          </w:tcPr>
          <w:p w:rsidR="0002132B" w:rsidRPr="000611C7" w:rsidRDefault="00F918B0" w:rsidP="00B44A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  <w:p w:rsidR="00F918B0" w:rsidRPr="000611C7" w:rsidRDefault="00F918B0" w:rsidP="00B44A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8B0" w:rsidRPr="000611C7" w:rsidRDefault="00F918B0" w:rsidP="00B44A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8B0" w:rsidRPr="000611C7" w:rsidRDefault="00F918B0" w:rsidP="00B44A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079" w:type="dxa"/>
          </w:tcPr>
          <w:p w:rsidR="0002132B" w:rsidRPr="000611C7" w:rsidRDefault="000611C7" w:rsidP="00B44A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7">
              <w:rPr>
                <w:rFonts w:ascii="Times New Roman" w:hAnsi="Times New Roman" w:cs="Times New Roman"/>
                <w:sz w:val="24"/>
                <w:szCs w:val="24"/>
              </w:rPr>
              <w:t xml:space="preserve">Лэнд </w:t>
            </w:r>
            <w:proofErr w:type="spellStart"/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Крузер</w:t>
            </w:r>
            <w:proofErr w:type="spellEnd"/>
            <w:r w:rsidRPr="000611C7">
              <w:rPr>
                <w:rFonts w:ascii="Times New Roman" w:hAnsi="Times New Roman" w:cs="Times New Roman"/>
                <w:sz w:val="24"/>
                <w:szCs w:val="24"/>
              </w:rPr>
              <w:t xml:space="preserve"> Прадо (</w:t>
            </w:r>
            <w:proofErr w:type="spellStart"/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элеганс</w:t>
            </w:r>
            <w:proofErr w:type="spellEnd"/>
            <w:r w:rsidRPr="000611C7">
              <w:rPr>
                <w:rFonts w:ascii="Times New Roman" w:hAnsi="Times New Roman" w:cs="Times New Roman"/>
                <w:sz w:val="24"/>
                <w:szCs w:val="24"/>
              </w:rPr>
              <w:t>) 2015 г.</w:t>
            </w:r>
          </w:p>
        </w:tc>
      </w:tr>
    </w:tbl>
    <w:p w:rsidR="006F1D9B" w:rsidRPr="006F1D9B" w:rsidRDefault="006F1D9B"/>
    <w:sectPr w:rsidR="006F1D9B" w:rsidRPr="006F1D9B" w:rsidSect="006F1D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9B"/>
    <w:rsid w:val="0001267A"/>
    <w:rsid w:val="0002132B"/>
    <w:rsid w:val="000259EB"/>
    <w:rsid w:val="000611C7"/>
    <w:rsid w:val="000850F0"/>
    <w:rsid w:val="00130B7A"/>
    <w:rsid w:val="001C288A"/>
    <w:rsid w:val="001F32EF"/>
    <w:rsid w:val="00202509"/>
    <w:rsid w:val="00210B80"/>
    <w:rsid w:val="00257BD0"/>
    <w:rsid w:val="00285F0F"/>
    <w:rsid w:val="00290852"/>
    <w:rsid w:val="002C1F5E"/>
    <w:rsid w:val="002E2B16"/>
    <w:rsid w:val="003B283D"/>
    <w:rsid w:val="003E0FD6"/>
    <w:rsid w:val="003E35D7"/>
    <w:rsid w:val="004903F2"/>
    <w:rsid w:val="004C404A"/>
    <w:rsid w:val="004F63F1"/>
    <w:rsid w:val="006217B8"/>
    <w:rsid w:val="00664EE0"/>
    <w:rsid w:val="006A62CF"/>
    <w:rsid w:val="006E310A"/>
    <w:rsid w:val="006F1D9B"/>
    <w:rsid w:val="007345CA"/>
    <w:rsid w:val="0074643D"/>
    <w:rsid w:val="00760B45"/>
    <w:rsid w:val="00765E5F"/>
    <w:rsid w:val="007B2A37"/>
    <w:rsid w:val="00843103"/>
    <w:rsid w:val="00883012"/>
    <w:rsid w:val="00951D97"/>
    <w:rsid w:val="0096624D"/>
    <w:rsid w:val="00975373"/>
    <w:rsid w:val="00995A0B"/>
    <w:rsid w:val="00A415E6"/>
    <w:rsid w:val="00A92BAB"/>
    <w:rsid w:val="00A954BF"/>
    <w:rsid w:val="00B36301"/>
    <w:rsid w:val="00B93A34"/>
    <w:rsid w:val="00BA4845"/>
    <w:rsid w:val="00BE2428"/>
    <w:rsid w:val="00C25374"/>
    <w:rsid w:val="00C60682"/>
    <w:rsid w:val="00CC2D6F"/>
    <w:rsid w:val="00CE447C"/>
    <w:rsid w:val="00CE6DB9"/>
    <w:rsid w:val="00D90F04"/>
    <w:rsid w:val="00DB47DC"/>
    <w:rsid w:val="00E42D62"/>
    <w:rsid w:val="00E53BB9"/>
    <w:rsid w:val="00EF7FB2"/>
    <w:rsid w:val="00F37290"/>
    <w:rsid w:val="00F64825"/>
    <w:rsid w:val="00F73E1E"/>
    <w:rsid w:val="00F8240B"/>
    <w:rsid w:val="00F9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D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11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D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11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user2015</cp:lastModifiedBy>
  <cp:revision>6</cp:revision>
  <cp:lastPrinted>2016-04-21T03:51:00Z</cp:lastPrinted>
  <dcterms:created xsi:type="dcterms:W3CDTF">2016-04-14T08:34:00Z</dcterms:created>
  <dcterms:modified xsi:type="dcterms:W3CDTF">2016-04-21T03:54:00Z</dcterms:modified>
</cp:coreProperties>
</file>